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751" w:rsidRPr="00967E5C" w:rsidRDefault="00A33CE4">
      <w:pPr>
        <w:rPr>
          <w:b/>
          <w:sz w:val="24"/>
          <w:szCs w:val="24"/>
        </w:rPr>
      </w:pPr>
      <w:r w:rsidRPr="00967E5C">
        <w:rPr>
          <w:b/>
          <w:sz w:val="24"/>
          <w:szCs w:val="24"/>
        </w:rPr>
        <w:t xml:space="preserve">Déroulement de l’Open de France </w:t>
      </w:r>
      <w:proofErr w:type="spellStart"/>
      <w:r w:rsidRPr="00967E5C">
        <w:rPr>
          <w:b/>
          <w:sz w:val="24"/>
          <w:szCs w:val="24"/>
        </w:rPr>
        <w:t>Kyokushinkai</w:t>
      </w:r>
      <w:proofErr w:type="spellEnd"/>
      <w:r w:rsidRPr="00967E5C">
        <w:rPr>
          <w:b/>
          <w:sz w:val="24"/>
          <w:szCs w:val="24"/>
        </w:rPr>
        <w:t xml:space="preserve"> du samedi 05 février 2022</w:t>
      </w:r>
    </w:p>
    <w:p w:rsidR="00A33CE4" w:rsidRDefault="00A33CE4">
      <w:r>
        <w:t>Contrôle administratif dès 08h30</w:t>
      </w:r>
    </w:p>
    <w:p w:rsidR="00A33CE4" w:rsidRDefault="00A33CE4">
      <w:r>
        <w:t xml:space="preserve">Début de la compétition </w:t>
      </w:r>
      <w:r w:rsidR="00967E5C">
        <w:t xml:space="preserve">à </w:t>
      </w:r>
      <w:r>
        <w:t>10h00</w:t>
      </w:r>
      <w:r w:rsidR="00967E5C">
        <w:t xml:space="preserve"> précises</w:t>
      </w:r>
    </w:p>
    <w:p w:rsidR="00A33CE4" w:rsidRPr="00967E5C" w:rsidRDefault="00A33CE4">
      <w:pPr>
        <w:rPr>
          <w:u w:val="single"/>
        </w:rPr>
      </w:pPr>
      <w:r w:rsidRPr="00967E5C">
        <w:rPr>
          <w:u w:val="single"/>
        </w:rPr>
        <w:t>Catégories :</w:t>
      </w:r>
    </w:p>
    <w:p w:rsidR="00A33CE4" w:rsidRDefault="00A33CE4">
      <w:r>
        <w:t>Pupilles G – de 30 kg, - de 35 kg, - de 40 kg, 0 kg et plus</w:t>
      </w:r>
      <w:r>
        <w:br/>
        <w:t xml:space="preserve">               F – de 30 kg, - de 35 kg, 35 kg et plus</w:t>
      </w:r>
    </w:p>
    <w:p w:rsidR="00A33CE4" w:rsidRDefault="00A33CE4">
      <w:r>
        <w:t>Benjamins  G – de 35 kg, - de 40 kg, - de 45 kg, 54 kg et plus</w:t>
      </w:r>
      <w:r>
        <w:br/>
        <w:t xml:space="preserve">                     F – de 35 kg, - de 40 kg, 40 kg et plus</w:t>
      </w:r>
    </w:p>
    <w:p w:rsidR="00A33CE4" w:rsidRDefault="00A33CE4">
      <w:r>
        <w:t>Minimes G – de 50 kg, - de 55 kg, 55 kg et plus</w:t>
      </w:r>
      <w:r>
        <w:br/>
        <w:t xml:space="preserve">                 F – de 45 kg, - de 50 kg, 50 kg et plus</w:t>
      </w:r>
    </w:p>
    <w:p w:rsidR="00A33CE4" w:rsidRDefault="00A33CE4">
      <w:r>
        <w:t>Kata seniors hommes et femmes</w:t>
      </w:r>
    </w:p>
    <w:p w:rsidR="00A33CE4" w:rsidRDefault="00A33CE4"/>
    <w:p w:rsidR="00A33CE4" w:rsidRPr="00967E5C" w:rsidRDefault="00A33CE4" w:rsidP="00A33CE4">
      <w:pPr>
        <w:rPr>
          <w:b/>
          <w:sz w:val="24"/>
          <w:szCs w:val="24"/>
        </w:rPr>
      </w:pPr>
      <w:r w:rsidRPr="00967E5C">
        <w:rPr>
          <w:b/>
          <w:sz w:val="24"/>
          <w:szCs w:val="24"/>
        </w:rPr>
        <w:t xml:space="preserve">Déroulement de la Coupe de France </w:t>
      </w:r>
      <w:proofErr w:type="spellStart"/>
      <w:r w:rsidRPr="00967E5C">
        <w:rPr>
          <w:b/>
          <w:sz w:val="24"/>
          <w:szCs w:val="24"/>
        </w:rPr>
        <w:t>Kyokushinkai</w:t>
      </w:r>
      <w:proofErr w:type="spellEnd"/>
      <w:r w:rsidRPr="00967E5C">
        <w:rPr>
          <w:b/>
          <w:sz w:val="24"/>
          <w:szCs w:val="24"/>
        </w:rPr>
        <w:t xml:space="preserve"> du dimanche 06 février 2022</w:t>
      </w:r>
    </w:p>
    <w:p w:rsidR="00A33CE4" w:rsidRDefault="00A33CE4" w:rsidP="00A33CE4">
      <w:r>
        <w:t>Contrôle administratif dès 08h30</w:t>
      </w:r>
    </w:p>
    <w:p w:rsidR="00A33CE4" w:rsidRDefault="00A33CE4" w:rsidP="00A33CE4">
      <w:r>
        <w:t xml:space="preserve">Début de la compétition </w:t>
      </w:r>
      <w:r w:rsidR="00967E5C">
        <w:t xml:space="preserve">à </w:t>
      </w:r>
      <w:r>
        <w:t>09h30</w:t>
      </w:r>
      <w:r w:rsidR="00967E5C">
        <w:t xml:space="preserve"> précises</w:t>
      </w:r>
    </w:p>
    <w:p w:rsidR="00A33CE4" w:rsidRPr="00967E5C" w:rsidRDefault="00A33CE4" w:rsidP="00A33CE4">
      <w:pPr>
        <w:rPr>
          <w:u w:val="single"/>
        </w:rPr>
      </w:pPr>
      <w:r w:rsidRPr="00967E5C">
        <w:rPr>
          <w:u w:val="single"/>
        </w:rPr>
        <w:t>Catégories :</w:t>
      </w:r>
    </w:p>
    <w:p w:rsidR="00A33CE4" w:rsidRDefault="00A33CE4" w:rsidP="00A33CE4">
      <w:r>
        <w:t xml:space="preserve">Cadets G – de 60 kg, - de 70 kg, 70 kg </w:t>
      </w:r>
      <w:r w:rsidR="00967E5C">
        <w:t>et plus</w:t>
      </w:r>
      <w:r>
        <w:br/>
        <w:t xml:space="preserve">             F  - de 50 kg, - de 55 kg, 5 kg et plus</w:t>
      </w:r>
    </w:p>
    <w:p w:rsidR="00A33CE4" w:rsidRDefault="00A33CE4" w:rsidP="00A33CE4">
      <w:r>
        <w:t>Juniors G – de 65 kg, - de 70 kg, 70 kg et plus</w:t>
      </w:r>
      <w:r>
        <w:br/>
        <w:t xml:space="preserve">              F – de 55 kg, - de 60 kg, 60 kg et plus</w:t>
      </w:r>
    </w:p>
    <w:p w:rsidR="00A33CE4" w:rsidRDefault="00A33CE4" w:rsidP="00A33CE4">
      <w:r>
        <w:t>U 20 (18 à 20 ans) G – de 65 kg, - de 75 kg, 75 kg et plus</w:t>
      </w:r>
      <w:r>
        <w:br/>
        <w:t xml:space="preserve">                                 F – de </w:t>
      </w:r>
      <w:r w:rsidR="00967E5C">
        <w:t>5</w:t>
      </w:r>
      <w:r w:rsidR="00330448">
        <w:t>5</w:t>
      </w:r>
      <w:r w:rsidR="00967E5C">
        <w:t xml:space="preserve"> kg, - de 65 kg, 65 kg et plus</w:t>
      </w:r>
    </w:p>
    <w:p w:rsidR="00967E5C" w:rsidRDefault="00967E5C" w:rsidP="00A33CE4">
      <w:r>
        <w:t>Seniors H – de 70 kg, - de 80 kg, - de 90 kg, 90 kg et plus</w:t>
      </w:r>
      <w:r>
        <w:br/>
        <w:t xml:space="preserve">              F – de 55 kg, - de 65 kg, 65 kg et plus</w:t>
      </w:r>
    </w:p>
    <w:p w:rsidR="00967E5C" w:rsidRDefault="00967E5C" w:rsidP="00A33CE4">
      <w:r>
        <w:t>Vétérans 35 à 44 ans – de 85 kg, 85 kg et plus</w:t>
      </w:r>
      <w:r>
        <w:br/>
        <w:t xml:space="preserve">                 45 ans  et plus – de 85 kg, 85 kg et plus</w:t>
      </w:r>
    </w:p>
    <w:p w:rsidR="00A33CE4" w:rsidRDefault="00A33CE4" w:rsidP="00A33CE4"/>
    <w:p w:rsidR="00A33CE4" w:rsidRDefault="00A33CE4"/>
    <w:sectPr w:rsidR="00A33CE4" w:rsidSect="00B177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A33CE4"/>
    <w:rsid w:val="00212568"/>
    <w:rsid w:val="00330448"/>
    <w:rsid w:val="00967E5C"/>
    <w:rsid w:val="00A33CE4"/>
    <w:rsid w:val="00B177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75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JACKY</dc:creator>
  <cp:lastModifiedBy>JACKY</cp:lastModifiedBy>
  <cp:revision>3</cp:revision>
  <dcterms:created xsi:type="dcterms:W3CDTF">2021-12-14T16:07:00Z</dcterms:created>
  <dcterms:modified xsi:type="dcterms:W3CDTF">2021-12-14T16:07:00Z</dcterms:modified>
</cp:coreProperties>
</file>